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1CFF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19FB3369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54F015A4" w14:textId="2564B7F7" w:rsidR="008D2C59" w:rsidRPr="00324344" w:rsidRDefault="00324344" w:rsidP="008D2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344">
        <w:rPr>
          <w:rFonts w:ascii="Times New Roman" w:hAnsi="Times New Roman" w:cs="Times New Roman"/>
          <w:sz w:val="24"/>
          <w:szCs w:val="24"/>
        </w:rPr>
        <w:t>Or.272.18.2023</w:t>
      </w:r>
    </w:p>
    <w:p w14:paraId="197B0DE5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087564FA" w14:textId="6976E56D" w:rsidR="00274ABE" w:rsidRPr="005E203C" w:rsidRDefault="00274ABE" w:rsidP="00274ABE">
      <w:pPr>
        <w:pStyle w:val="Tekstpodstawowy2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>
        <w:rPr>
          <w:b/>
          <w:bCs/>
          <w:color w:val="000000"/>
          <w:lang w:val="pl-PL"/>
        </w:rPr>
        <w:t>S</w:t>
      </w:r>
      <w:proofErr w:type="spellStart"/>
      <w:r>
        <w:rPr>
          <w:b/>
          <w:bCs/>
          <w:color w:val="000000"/>
        </w:rPr>
        <w:t>ukcesy</w:t>
      </w:r>
      <w:r>
        <w:rPr>
          <w:b/>
          <w:bCs/>
          <w:color w:val="000000"/>
          <w:lang w:val="pl-PL"/>
        </w:rPr>
        <w:t>wna</w:t>
      </w:r>
      <w:proofErr w:type="spellEnd"/>
      <w:r w:rsidRPr="005E203C">
        <w:rPr>
          <w:b/>
          <w:bCs/>
          <w:color w:val="000000"/>
        </w:rPr>
        <w:t xml:space="preserve"> dostaw</w:t>
      </w:r>
      <w:r>
        <w:rPr>
          <w:b/>
          <w:bCs/>
          <w:color w:val="000000"/>
          <w:lang w:val="pl-PL"/>
        </w:rPr>
        <w:t xml:space="preserve">a </w:t>
      </w:r>
      <w:r w:rsidRPr="005E203C">
        <w:rPr>
          <w:b/>
          <w:bCs/>
          <w:color w:val="000000"/>
        </w:rPr>
        <w:t>fabrycznie nowych materiałów biurowych na potrzeby Wydziałów Starostwa Powiatowego w</w:t>
      </w:r>
      <w:r>
        <w:rPr>
          <w:b/>
          <w:bCs/>
          <w:color w:val="000000"/>
          <w:lang w:val="pl-PL"/>
        </w:rPr>
        <w:t xml:space="preserve"> </w:t>
      </w:r>
      <w:r w:rsidRPr="005E203C">
        <w:rPr>
          <w:b/>
          <w:bCs/>
          <w:color w:val="000000"/>
        </w:rPr>
        <w:t>Mławie w okresie 01.01.202</w:t>
      </w:r>
      <w:r>
        <w:rPr>
          <w:b/>
          <w:bCs/>
          <w:color w:val="000000"/>
          <w:lang w:val="pl-PL"/>
        </w:rPr>
        <w:t>4</w:t>
      </w:r>
      <w:r w:rsidRPr="005E203C">
        <w:rPr>
          <w:b/>
          <w:bCs/>
          <w:color w:val="000000"/>
        </w:rPr>
        <w:t>r.-31.12.202</w:t>
      </w:r>
      <w:r>
        <w:rPr>
          <w:b/>
          <w:bCs/>
          <w:color w:val="000000"/>
          <w:lang w:val="pl-PL"/>
        </w:rPr>
        <w:t>4</w:t>
      </w:r>
      <w:r w:rsidRPr="005E203C">
        <w:rPr>
          <w:b/>
          <w:bCs/>
          <w:color w:val="000000"/>
        </w:rPr>
        <w:t>r.”</w:t>
      </w:r>
    </w:p>
    <w:p w14:paraId="20D0D173" w14:textId="114C6DA1" w:rsidR="00AA5DDB" w:rsidRPr="006D1160" w:rsidRDefault="00EB24D4" w:rsidP="00EF5FBB">
      <w:pPr>
        <w:pStyle w:val="Tekstpodstawowy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FFF8A8" w14:textId="77777777"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2EA45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4D123D78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D0DB8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08941F9E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DA6B9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2E5FE" wp14:editId="0A7E4B3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1641D523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A4F97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86642" wp14:editId="0517AD53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18EC56AF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630BF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7748D990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F62C6" w14:textId="77777777"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D0A56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27F39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7A2D3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7E5E2874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ED0B" w14:textId="77777777" w:rsidR="00F216EC" w:rsidRDefault="00F216EC" w:rsidP="006E3329">
      <w:pPr>
        <w:spacing w:after="0" w:line="240" w:lineRule="auto"/>
      </w:pPr>
      <w:r>
        <w:separator/>
      </w:r>
    </w:p>
  </w:endnote>
  <w:endnote w:type="continuationSeparator" w:id="0">
    <w:p w14:paraId="005CE988" w14:textId="77777777" w:rsidR="00F216EC" w:rsidRDefault="00F216EC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6E3E" w14:textId="77777777" w:rsidR="00F216EC" w:rsidRDefault="00F216EC" w:rsidP="006E3329">
      <w:pPr>
        <w:spacing w:after="0" w:line="240" w:lineRule="auto"/>
      </w:pPr>
      <w:r>
        <w:separator/>
      </w:r>
    </w:p>
  </w:footnote>
  <w:footnote w:type="continuationSeparator" w:id="0">
    <w:p w14:paraId="16776E7D" w14:textId="77777777" w:rsidR="00F216EC" w:rsidRDefault="00F216EC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5C8B" w14:textId="77777777" w:rsidR="006E3329" w:rsidRPr="00B122E9" w:rsidRDefault="00E20774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3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319A3"/>
    <w:rsid w:val="0009516C"/>
    <w:rsid w:val="000B17B6"/>
    <w:rsid w:val="000C6456"/>
    <w:rsid w:val="00167A3D"/>
    <w:rsid w:val="00176D7A"/>
    <w:rsid w:val="001971E2"/>
    <w:rsid w:val="001E5717"/>
    <w:rsid w:val="002059BF"/>
    <w:rsid w:val="00226BDE"/>
    <w:rsid w:val="00226E29"/>
    <w:rsid w:val="0025797D"/>
    <w:rsid w:val="00261631"/>
    <w:rsid w:val="00271A5E"/>
    <w:rsid w:val="00274ABE"/>
    <w:rsid w:val="00324344"/>
    <w:rsid w:val="00352224"/>
    <w:rsid w:val="003B5D5C"/>
    <w:rsid w:val="003D1FC3"/>
    <w:rsid w:val="003E25AA"/>
    <w:rsid w:val="003F18D8"/>
    <w:rsid w:val="004037D0"/>
    <w:rsid w:val="004A3D15"/>
    <w:rsid w:val="004C011A"/>
    <w:rsid w:val="0051396D"/>
    <w:rsid w:val="005629E4"/>
    <w:rsid w:val="00585BDE"/>
    <w:rsid w:val="005C1DE7"/>
    <w:rsid w:val="005C4C82"/>
    <w:rsid w:val="0066344F"/>
    <w:rsid w:val="00676958"/>
    <w:rsid w:val="0068590A"/>
    <w:rsid w:val="006A4F27"/>
    <w:rsid w:val="006D1160"/>
    <w:rsid w:val="006E3329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9679A7"/>
    <w:rsid w:val="009766D6"/>
    <w:rsid w:val="009B0B45"/>
    <w:rsid w:val="00A57B92"/>
    <w:rsid w:val="00AA5DDB"/>
    <w:rsid w:val="00AE58CB"/>
    <w:rsid w:val="00AF45B6"/>
    <w:rsid w:val="00B122E9"/>
    <w:rsid w:val="00B853AE"/>
    <w:rsid w:val="00BE4D41"/>
    <w:rsid w:val="00BF1AE9"/>
    <w:rsid w:val="00CF0CAB"/>
    <w:rsid w:val="00D00D6D"/>
    <w:rsid w:val="00D40385"/>
    <w:rsid w:val="00D44225"/>
    <w:rsid w:val="00D57D0F"/>
    <w:rsid w:val="00D9478C"/>
    <w:rsid w:val="00DE240F"/>
    <w:rsid w:val="00E172DA"/>
    <w:rsid w:val="00E174A0"/>
    <w:rsid w:val="00E20774"/>
    <w:rsid w:val="00E2232E"/>
    <w:rsid w:val="00E450B7"/>
    <w:rsid w:val="00E469C4"/>
    <w:rsid w:val="00E64221"/>
    <w:rsid w:val="00E93F2A"/>
    <w:rsid w:val="00E9629E"/>
    <w:rsid w:val="00EB24D4"/>
    <w:rsid w:val="00ED4D24"/>
    <w:rsid w:val="00EF5FBB"/>
    <w:rsid w:val="00F216EC"/>
    <w:rsid w:val="00F2545A"/>
    <w:rsid w:val="00F41973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0BA7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F5F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Agnieszka Araszkiewicz</cp:lastModifiedBy>
  <cp:revision>116</cp:revision>
  <cp:lastPrinted>2022-11-22T07:58:00Z</cp:lastPrinted>
  <dcterms:created xsi:type="dcterms:W3CDTF">2022-11-10T14:41:00Z</dcterms:created>
  <dcterms:modified xsi:type="dcterms:W3CDTF">2023-11-20T12:44:00Z</dcterms:modified>
</cp:coreProperties>
</file>