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DFD43" w14:textId="4401B90C" w:rsidR="007A7721" w:rsidRPr="007A7721" w:rsidRDefault="007A7721" w:rsidP="000535D3">
      <w:pPr>
        <w:spacing w:line="360" w:lineRule="auto"/>
        <w:jc w:val="center"/>
        <w:rPr>
          <w:b/>
          <w:bCs/>
        </w:rPr>
      </w:pPr>
      <w:r w:rsidRPr="007A7721">
        <w:rPr>
          <w:b/>
          <w:bCs/>
        </w:rPr>
        <w:t>Uchwała Nr</w:t>
      </w:r>
      <w:r w:rsidR="0075331C">
        <w:rPr>
          <w:b/>
          <w:bCs/>
        </w:rPr>
        <w:t xml:space="preserve"> </w:t>
      </w:r>
      <w:r w:rsidR="00BD0F0D">
        <w:rPr>
          <w:b/>
          <w:bCs/>
        </w:rPr>
        <w:t>325/2025</w:t>
      </w:r>
    </w:p>
    <w:p w14:paraId="7EF9C2FC" w14:textId="77777777" w:rsidR="007A7721" w:rsidRPr="007A7721" w:rsidRDefault="007A7721" w:rsidP="000535D3">
      <w:pPr>
        <w:spacing w:line="360" w:lineRule="auto"/>
        <w:jc w:val="center"/>
        <w:rPr>
          <w:b/>
          <w:bCs/>
        </w:rPr>
      </w:pPr>
      <w:r w:rsidRPr="007A7721">
        <w:rPr>
          <w:b/>
          <w:bCs/>
        </w:rPr>
        <w:t>Zarządu Powiatu Mławskiego</w:t>
      </w:r>
    </w:p>
    <w:p w14:paraId="4EBA40F8" w14:textId="011B81D7" w:rsidR="007A7721" w:rsidRPr="007A7721" w:rsidRDefault="007A7721" w:rsidP="000535D3">
      <w:pPr>
        <w:spacing w:line="360" w:lineRule="auto"/>
        <w:jc w:val="center"/>
        <w:rPr>
          <w:b/>
          <w:bCs/>
        </w:rPr>
      </w:pPr>
      <w:r w:rsidRPr="007A7721">
        <w:rPr>
          <w:b/>
          <w:bCs/>
        </w:rPr>
        <w:t xml:space="preserve">z dnia </w:t>
      </w:r>
      <w:r w:rsidR="00BD0F0D">
        <w:rPr>
          <w:b/>
          <w:bCs/>
        </w:rPr>
        <w:t>27 lutego 2025 r.</w:t>
      </w:r>
    </w:p>
    <w:p w14:paraId="70C25DEF" w14:textId="7274462E" w:rsidR="007A7721" w:rsidRPr="007A7721" w:rsidRDefault="007A7721" w:rsidP="000535D3">
      <w:pPr>
        <w:spacing w:line="360" w:lineRule="auto"/>
        <w:jc w:val="both"/>
        <w:rPr>
          <w:b/>
          <w:bCs/>
        </w:rPr>
      </w:pPr>
      <w:r w:rsidRPr="007A7721">
        <w:rPr>
          <w:b/>
          <w:bCs/>
        </w:rPr>
        <w:t>w sprawie rozstrzygnięcia otwartego konkursu ofert na realizację zadań publicznych</w:t>
      </w:r>
      <w:r w:rsidR="0071057A">
        <w:rPr>
          <w:b/>
          <w:bCs/>
        </w:rPr>
        <w:t xml:space="preserve"> </w:t>
      </w:r>
      <w:r w:rsidR="000535D3">
        <w:rPr>
          <w:b/>
          <w:bCs/>
        </w:rPr>
        <w:t xml:space="preserve">                            </w:t>
      </w:r>
      <w:r w:rsidRPr="007A7721">
        <w:rPr>
          <w:b/>
          <w:bCs/>
        </w:rPr>
        <w:t xml:space="preserve">z zakresu </w:t>
      </w:r>
      <w:r w:rsidR="0075331C" w:rsidRPr="0075331C">
        <w:rPr>
          <w:b/>
          <w:bCs/>
        </w:rPr>
        <w:t>kultury, sztuki, ochrony dóbr kultury i dziedzictwa narodowego w 2025 roku.</w:t>
      </w:r>
    </w:p>
    <w:p w14:paraId="65DCB8C3" w14:textId="2A8E7A24" w:rsidR="007A7721" w:rsidRDefault="007A7721" w:rsidP="000535D3">
      <w:pPr>
        <w:spacing w:line="360" w:lineRule="auto"/>
        <w:ind w:firstLine="708"/>
        <w:jc w:val="both"/>
      </w:pPr>
      <w:r>
        <w:t>Na podstawie art. 32 ust. 1 ustawy z dnia 5 czerwca 1998 roku o samorządzie powiatowym (Dz. U. z 2024 poz. 107 ze zm.), Uchwały Nr IX/56/2024 Rady Powiatu Mławskiego z dnia 29 listopada 2024 roku w sprawie przyjęcia Program</w:t>
      </w:r>
      <w:r w:rsidR="005459D8">
        <w:t>u</w:t>
      </w:r>
      <w:r>
        <w:t xml:space="preserve"> Współpracy Powiatu Mławskiego          z organizacjami pozarządowymi oraz podmiotami wymienionymi w art. 3 ust. 3 ustawy                     o działalności pożytku publicznego i o wolontariacie na 2025 rok, w związku z postanowieniem rozdziału VIII ust. 4 załącznika do Uchwały Nr </w:t>
      </w:r>
      <w:r w:rsidRPr="007A7721">
        <w:t>25</w:t>
      </w:r>
      <w:r w:rsidR="0075331C">
        <w:t>7</w:t>
      </w:r>
      <w:r w:rsidRPr="007A7721">
        <w:t>/2025</w:t>
      </w:r>
      <w:r>
        <w:t xml:space="preserve"> Zarządu Powiatu Mławskiego z dnia 14 stycznia 2025r. w sprawie ogłoszenia otwartego konkursu ofert na realizację zadań publicznych z </w:t>
      </w:r>
      <w:r w:rsidRPr="007A7721">
        <w:t>zakresu</w:t>
      </w:r>
      <w:r w:rsidR="0075331C" w:rsidRPr="0075331C">
        <w:t xml:space="preserve"> kultury, sztuki, ochrony dóbr kultury i dziedzictwa narodowego w 2025 roku</w:t>
      </w:r>
      <w:r>
        <w:t>, Zarząd Powiatu Mławskiego uchwala co następuje:</w:t>
      </w:r>
    </w:p>
    <w:p w14:paraId="59987DD4" w14:textId="77777777" w:rsidR="007A7721" w:rsidRPr="00BE5C8C" w:rsidRDefault="007A7721" w:rsidP="000535D3">
      <w:pPr>
        <w:spacing w:line="360" w:lineRule="auto"/>
        <w:jc w:val="center"/>
        <w:rPr>
          <w:b/>
          <w:bCs/>
        </w:rPr>
      </w:pPr>
      <w:r w:rsidRPr="00BE5C8C">
        <w:rPr>
          <w:b/>
          <w:bCs/>
        </w:rPr>
        <w:t>§ 1</w:t>
      </w:r>
    </w:p>
    <w:p w14:paraId="24416A1B" w14:textId="1D3C875E" w:rsidR="007A7721" w:rsidRDefault="007A7721" w:rsidP="000535D3">
      <w:pPr>
        <w:spacing w:line="360" w:lineRule="auto"/>
        <w:jc w:val="both"/>
      </w:pPr>
      <w:r>
        <w:t>W związku z pozytywnym rozpatrzeniem przez Komisję Konkursową wniosków dotyczących realizacji zadań z zakresu</w:t>
      </w:r>
      <w:r w:rsidR="0075331C">
        <w:t xml:space="preserve"> </w:t>
      </w:r>
      <w:r w:rsidR="0075331C" w:rsidRPr="0075331C">
        <w:t xml:space="preserve">kultury, sztuki, ochrony dóbr kultury i dziedzictwa narodowego </w:t>
      </w:r>
      <w:r w:rsidR="00B86FC4">
        <w:t xml:space="preserve">                    </w:t>
      </w:r>
      <w:r w:rsidR="0075331C" w:rsidRPr="0075331C">
        <w:t>w 2025 roku.</w:t>
      </w:r>
      <w:r>
        <w:t>, dotacje otrzymują:</w:t>
      </w:r>
    </w:p>
    <w:p w14:paraId="71FA5E2F" w14:textId="77777777" w:rsidR="005741D6" w:rsidRDefault="005741D6" w:rsidP="000535D3">
      <w:pPr>
        <w:spacing w:line="360" w:lineRule="auto"/>
        <w:jc w:val="both"/>
      </w:pPr>
    </w:p>
    <w:p w14:paraId="1A848925" w14:textId="77777777" w:rsidR="008B0346" w:rsidRPr="008B0346" w:rsidRDefault="008B0346" w:rsidP="000535D3">
      <w:pPr>
        <w:spacing w:line="360" w:lineRule="auto"/>
        <w:jc w:val="both"/>
        <w:rPr>
          <w:b/>
          <w:bCs/>
        </w:rPr>
      </w:pPr>
      <w:r w:rsidRPr="008B0346">
        <w:rPr>
          <w:b/>
          <w:bCs/>
        </w:rPr>
        <w:t>Zadanie 1</w:t>
      </w:r>
    </w:p>
    <w:p w14:paraId="698E16DF" w14:textId="77777777" w:rsidR="008B0346" w:rsidRDefault="008B0346" w:rsidP="000535D3">
      <w:pPr>
        <w:spacing w:line="360" w:lineRule="auto"/>
        <w:jc w:val="both"/>
        <w:rPr>
          <w:b/>
          <w:bCs/>
        </w:rPr>
      </w:pPr>
      <w:r w:rsidRPr="008B0346">
        <w:rPr>
          <w:b/>
          <w:bCs/>
        </w:rPr>
        <w:t>Organizowanie lub udział w przedsięwzięciach podtrzymujących tradycję narodową, pielęgnowanie polskości, rozwój świadomości narodowej, obywatelskiej i kulturalnej.</w:t>
      </w:r>
    </w:p>
    <w:p w14:paraId="55C70269" w14:textId="77777777" w:rsidR="008E5DCE" w:rsidRPr="008B0346" w:rsidRDefault="008E5DCE" w:rsidP="000535D3">
      <w:pPr>
        <w:spacing w:line="360" w:lineRule="auto"/>
        <w:jc w:val="both"/>
        <w:rPr>
          <w:b/>
          <w:bCs/>
        </w:rPr>
      </w:pPr>
    </w:p>
    <w:p w14:paraId="0B105F54" w14:textId="388D4638" w:rsidR="008B0346" w:rsidRDefault="008B0346" w:rsidP="000535D3">
      <w:pPr>
        <w:spacing w:line="360" w:lineRule="auto"/>
        <w:jc w:val="both"/>
      </w:pPr>
      <w:r>
        <w:t>1</w:t>
      </w:r>
      <w:r>
        <w:tab/>
        <w:t>Stowarzyszenie Wspierania Społeczności Lokalnej „Bądźmy Razem” przy CUS w Mławie</w:t>
      </w:r>
    </w:p>
    <w:p w14:paraId="0E25C5BA" w14:textId="3F4AB3FF" w:rsidR="008B0346" w:rsidRPr="008B0346" w:rsidRDefault="008B0346" w:rsidP="000535D3">
      <w:pPr>
        <w:spacing w:line="360" w:lineRule="auto"/>
        <w:jc w:val="both"/>
      </w:pPr>
      <w:r>
        <w:t xml:space="preserve">Ul. J. Lelewela 7, 06-500 Mława - </w:t>
      </w:r>
      <w:r w:rsidRPr="008B0346">
        <w:rPr>
          <w:i/>
          <w:iCs/>
        </w:rPr>
        <w:t>Jestem Polką i Polakiem</w:t>
      </w:r>
      <w:r>
        <w:rPr>
          <w:i/>
          <w:iCs/>
        </w:rPr>
        <w:t xml:space="preserve"> – </w:t>
      </w:r>
      <w:r>
        <w:t xml:space="preserve">1 500,00 zł </w:t>
      </w:r>
    </w:p>
    <w:p w14:paraId="5A1F2A7D" w14:textId="54A2660A" w:rsidR="008B0346" w:rsidRPr="008B0346" w:rsidRDefault="008B0346" w:rsidP="000535D3">
      <w:pPr>
        <w:spacing w:line="360" w:lineRule="auto"/>
        <w:jc w:val="both"/>
      </w:pPr>
      <w:r>
        <w:t>2</w:t>
      </w:r>
      <w:r>
        <w:tab/>
        <w:t xml:space="preserve">„ SUMIK” Stowarzyszenie Upowszechniania Muzyki i Kultury, Ul. Wójtostwo 77/28, </w:t>
      </w:r>
      <w:r w:rsidR="005741D6">
        <w:t xml:space="preserve">             </w:t>
      </w:r>
      <w:r>
        <w:t>06-500 Mława</w:t>
      </w:r>
      <w:r w:rsidR="00B86FC4">
        <w:t xml:space="preserve"> </w:t>
      </w:r>
      <w:r>
        <w:t xml:space="preserve">- </w:t>
      </w:r>
      <w:r w:rsidRPr="008B0346">
        <w:rPr>
          <w:i/>
          <w:iCs/>
        </w:rPr>
        <w:t>Organizacja festiwalu – SUMIK Rock Festiwal</w:t>
      </w:r>
      <w:r>
        <w:rPr>
          <w:i/>
          <w:iCs/>
        </w:rPr>
        <w:t xml:space="preserve"> </w:t>
      </w:r>
      <w:r>
        <w:t xml:space="preserve">– 2 000,00 zł </w:t>
      </w:r>
    </w:p>
    <w:p w14:paraId="51BF6969" w14:textId="2CFC2238" w:rsidR="000535D3" w:rsidRPr="008B0346" w:rsidRDefault="008B0346" w:rsidP="000535D3">
      <w:pPr>
        <w:spacing w:line="360" w:lineRule="auto"/>
        <w:jc w:val="both"/>
      </w:pPr>
      <w:r>
        <w:lastRenderedPageBreak/>
        <w:t>3</w:t>
      </w:r>
      <w:r>
        <w:tab/>
        <w:t xml:space="preserve">Koło Gospodyń Wiejskich „Pod Lipą” w Czarnocinie, Czarnocin 20, 06-445 Strzegowo- </w:t>
      </w:r>
      <w:r w:rsidRPr="008B0346">
        <w:rPr>
          <w:i/>
          <w:iCs/>
        </w:rPr>
        <w:t>Pielęgnowanie tradycji przodków „Święto Plonów”</w:t>
      </w:r>
      <w:r>
        <w:rPr>
          <w:i/>
          <w:iCs/>
        </w:rPr>
        <w:t xml:space="preserve"> – </w:t>
      </w:r>
      <w:r>
        <w:t>1 700,00 zł</w:t>
      </w:r>
    </w:p>
    <w:p w14:paraId="428048E5" w14:textId="5BF8CED5" w:rsidR="008B0346" w:rsidRPr="008B0346" w:rsidRDefault="008B0346" w:rsidP="000535D3">
      <w:pPr>
        <w:spacing w:line="360" w:lineRule="auto"/>
        <w:jc w:val="both"/>
      </w:pPr>
      <w:r>
        <w:t>4</w:t>
      </w:r>
      <w:r>
        <w:tab/>
        <w:t xml:space="preserve">Ochotnicza Straż Pożarna w Czarnocinie, Czarnocin 20, 06-445 Strzegowo - </w:t>
      </w:r>
      <w:r w:rsidRPr="008B0346">
        <w:rPr>
          <w:i/>
          <w:iCs/>
        </w:rPr>
        <w:t>Poznajemy dzieje OSP w Czarnocinie</w:t>
      </w:r>
      <w:r>
        <w:rPr>
          <w:i/>
          <w:iCs/>
        </w:rPr>
        <w:t xml:space="preserve"> – </w:t>
      </w:r>
      <w:r>
        <w:t xml:space="preserve">1 500,00 zł </w:t>
      </w:r>
    </w:p>
    <w:p w14:paraId="4E794159" w14:textId="356225D6" w:rsidR="008B0346" w:rsidRPr="008B0346" w:rsidRDefault="008B0346" w:rsidP="000535D3">
      <w:pPr>
        <w:spacing w:line="360" w:lineRule="auto"/>
        <w:jc w:val="both"/>
      </w:pPr>
      <w:r>
        <w:t>5</w:t>
      </w:r>
      <w:r>
        <w:tab/>
        <w:t xml:space="preserve">„ SUMIK” Stowarzyszenie Upowszechniania Muzyki i Kultury, Ul. Wójtostwo 77/28, </w:t>
      </w:r>
      <w:r w:rsidR="00B86FC4">
        <w:t xml:space="preserve">              </w:t>
      </w:r>
      <w:r>
        <w:t>06 -</w:t>
      </w:r>
      <w:r w:rsidR="00B86FC4">
        <w:t xml:space="preserve"> </w:t>
      </w:r>
      <w:r>
        <w:t xml:space="preserve">500 Mława - </w:t>
      </w:r>
      <w:r w:rsidRPr="008B0346">
        <w:rPr>
          <w:i/>
          <w:iCs/>
        </w:rPr>
        <w:t>Wioska rycerska z konkursami i turniejami historycznymi dla mieszkańców Powiatu Mławskiego oraz gości</w:t>
      </w:r>
      <w:r>
        <w:rPr>
          <w:i/>
          <w:iCs/>
        </w:rPr>
        <w:t xml:space="preserve"> – </w:t>
      </w:r>
      <w:r>
        <w:t xml:space="preserve">3 000,00 zł </w:t>
      </w:r>
    </w:p>
    <w:p w14:paraId="1CCCCA1A" w14:textId="442B4D9B" w:rsidR="008B0346" w:rsidRDefault="008B0346" w:rsidP="000535D3">
      <w:pPr>
        <w:spacing w:line="360" w:lineRule="auto"/>
        <w:jc w:val="both"/>
      </w:pPr>
      <w:r>
        <w:t>6</w:t>
      </w:r>
      <w:r>
        <w:tab/>
        <w:t>Stowarzyszenie Historyczne Mazowsza Północnego, Ul. Ks. Prymasa A. Hlonda 2B/97, 02-972 Warszawa</w:t>
      </w:r>
      <w:r w:rsidR="00EE55CE">
        <w:t xml:space="preserve"> - </w:t>
      </w:r>
      <w:r w:rsidR="00EE55CE" w:rsidRPr="00EE55CE">
        <w:rPr>
          <w:i/>
          <w:iCs/>
        </w:rPr>
        <w:t xml:space="preserve">Szlak </w:t>
      </w:r>
      <w:proofErr w:type="spellStart"/>
      <w:r w:rsidR="00EE55CE" w:rsidRPr="00EE55CE">
        <w:rPr>
          <w:i/>
          <w:iCs/>
        </w:rPr>
        <w:t>edukacyjno</w:t>
      </w:r>
      <w:proofErr w:type="spellEnd"/>
      <w:r w:rsidR="00EE55CE" w:rsidRPr="00EE55CE">
        <w:rPr>
          <w:i/>
          <w:iCs/>
        </w:rPr>
        <w:t xml:space="preserve"> – historyczny Żołnierzy Puszcz</w:t>
      </w:r>
      <w:r w:rsidR="005459D8">
        <w:rPr>
          <w:i/>
          <w:iCs/>
        </w:rPr>
        <w:t>y</w:t>
      </w:r>
      <w:r w:rsidR="00EE55CE" w:rsidRPr="00EE55CE">
        <w:rPr>
          <w:i/>
          <w:iCs/>
        </w:rPr>
        <w:t>ka</w:t>
      </w:r>
      <w:r w:rsidR="00EE55CE">
        <w:t xml:space="preserve"> – 2 500,00 zł </w:t>
      </w:r>
    </w:p>
    <w:p w14:paraId="777207F5" w14:textId="6CA4A009" w:rsidR="008B0346" w:rsidRDefault="008B0346" w:rsidP="000535D3">
      <w:pPr>
        <w:spacing w:line="360" w:lineRule="auto"/>
        <w:jc w:val="both"/>
      </w:pPr>
      <w:r>
        <w:t>7</w:t>
      </w:r>
      <w:r>
        <w:tab/>
        <w:t>Chorągiew Mazowiecka Związku Harcerstwa Polskiego Hufiec Mława, Ul. Parkowa 8, 06-500 Mława</w:t>
      </w:r>
      <w:r w:rsidR="00B86FC4">
        <w:t xml:space="preserve"> </w:t>
      </w:r>
      <w:r w:rsidR="00EE55CE">
        <w:t xml:space="preserve">- </w:t>
      </w:r>
      <w:r w:rsidR="00EE55CE" w:rsidRPr="00EE55CE">
        <w:rPr>
          <w:i/>
          <w:iCs/>
        </w:rPr>
        <w:t>XII Pieszy Rajd Szlakami Obrońców Reduty Mławskiej 1939 Roku</w:t>
      </w:r>
      <w:r w:rsidR="00B86FC4">
        <w:rPr>
          <w:i/>
          <w:iCs/>
        </w:rPr>
        <w:t xml:space="preserve"> </w:t>
      </w:r>
      <w:r w:rsidR="00EE55CE">
        <w:t xml:space="preserve">- 1 600,00 zł </w:t>
      </w:r>
    </w:p>
    <w:p w14:paraId="6CA82AE7" w14:textId="5B971B47" w:rsidR="008B0346" w:rsidRPr="00EE55CE" w:rsidRDefault="008B0346" w:rsidP="000535D3">
      <w:pPr>
        <w:spacing w:line="360" w:lineRule="auto"/>
        <w:jc w:val="both"/>
      </w:pPr>
      <w:r>
        <w:t>8</w:t>
      </w:r>
      <w:r>
        <w:tab/>
        <w:t>Koło Gospodyń Wiejskich Stare Kosiny, Stare Kosiny 36B, 06-521 Wiśniewo</w:t>
      </w:r>
      <w:r w:rsidR="00EE55CE">
        <w:t xml:space="preserve"> - </w:t>
      </w:r>
      <w:r w:rsidR="00EE55CE" w:rsidRPr="00EE55CE">
        <w:rPr>
          <w:i/>
          <w:iCs/>
        </w:rPr>
        <w:t xml:space="preserve">Folklor </w:t>
      </w:r>
      <w:r w:rsidR="00B86FC4">
        <w:rPr>
          <w:i/>
          <w:iCs/>
        </w:rPr>
        <w:t xml:space="preserve">                    </w:t>
      </w:r>
      <w:r w:rsidR="00EE55CE" w:rsidRPr="00EE55CE">
        <w:rPr>
          <w:i/>
          <w:iCs/>
        </w:rPr>
        <w:t>i jego ukryty potencjał w zmniejszeniu ryzyka cyberuzależnienia</w:t>
      </w:r>
      <w:r w:rsidR="00EE55CE">
        <w:rPr>
          <w:i/>
          <w:iCs/>
        </w:rPr>
        <w:t xml:space="preserve"> – </w:t>
      </w:r>
      <w:r w:rsidR="00EE55CE">
        <w:t xml:space="preserve">1 000,00 zł </w:t>
      </w:r>
    </w:p>
    <w:p w14:paraId="0A82C526" w14:textId="0CEEF966" w:rsidR="008B0346" w:rsidRDefault="008B0346" w:rsidP="000535D3">
      <w:pPr>
        <w:spacing w:line="360" w:lineRule="auto"/>
        <w:jc w:val="both"/>
      </w:pPr>
      <w:r>
        <w:t>9</w:t>
      </w:r>
      <w:r>
        <w:tab/>
        <w:t>Towarzystwo Miłośników Twórczości Tekli Bądarzewskiej, Ul. Sienkiewicza 24,06-500 Mława</w:t>
      </w:r>
      <w:r w:rsidR="00EE55CE">
        <w:t xml:space="preserve"> - </w:t>
      </w:r>
      <w:r w:rsidR="00EE55CE" w:rsidRPr="00EE55CE">
        <w:rPr>
          <w:i/>
          <w:iCs/>
        </w:rPr>
        <w:t>XIV edycja Konkursu Plastycznego im. Hanny Rudzkiej</w:t>
      </w:r>
      <w:r w:rsidR="00B86FC4">
        <w:rPr>
          <w:i/>
          <w:iCs/>
        </w:rPr>
        <w:t xml:space="preserve"> – </w:t>
      </w:r>
      <w:r w:rsidR="00EE55CE" w:rsidRPr="00EE55CE">
        <w:rPr>
          <w:i/>
          <w:iCs/>
        </w:rPr>
        <w:t>Cybisowej</w:t>
      </w:r>
      <w:r w:rsidR="00B86FC4">
        <w:rPr>
          <w:i/>
          <w:iCs/>
        </w:rPr>
        <w:t xml:space="preserve"> </w:t>
      </w:r>
      <w:r w:rsidR="00EE55CE">
        <w:t>- 2 000,00 zł</w:t>
      </w:r>
    </w:p>
    <w:p w14:paraId="55D20591" w14:textId="00C3521E" w:rsidR="008B0346" w:rsidRPr="00EE55CE" w:rsidRDefault="008B0346" w:rsidP="000535D3">
      <w:pPr>
        <w:spacing w:line="360" w:lineRule="auto"/>
        <w:jc w:val="both"/>
      </w:pPr>
      <w:r>
        <w:t>10</w:t>
      </w:r>
      <w:r>
        <w:tab/>
        <w:t>Towarzystwo Miłośników Twórczości Tekli Bądarzewskiej, Ul. Sienkiewicza 24,06-500 Mława</w:t>
      </w:r>
      <w:r w:rsidR="00EE55CE">
        <w:t xml:space="preserve"> - </w:t>
      </w:r>
      <w:r w:rsidR="00EE55CE" w:rsidRPr="00EE55CE">
        <w:rPr>
          <w:i/>
          <w:iCs/>
        </w:rPr>
        <w:t>Koncert im. Tekli Bądarzewskiej</w:t>
      </w:r>
      <w:r w:rsidR="00EE55CE">
        <w:rPr>
          <w:i/>
          <w:iCs/>
        </w:rPr>
        <w:t xml:space="preserve"> – </w:t>
      </w:r>
      <w:r w:rsidR="00EE55CE">
        <w:t xml:space="preserve">1 800,00 zł </w:t>
      </w:r>
    </w:p>
    <w:p w14:paraId="752C5F71" w14:textId="5BDDDB16" w:rsidR="008B0346" w:rsidRPr="00EE55CE" w:rsidRDefault="008B0346" w:rsidP="000535D3">
      <w:pPr>
        <w:spacing w:line="360" w:lineRule="auto"/>
        <w:jc w:val="both"/>
      </w:pPr>
      <w:r>
        <w:t>11</w:t>
      </w:r>
      <w:r>
        <w:tab/>
        <w:t>Towarzystwo Miłośników Twórczości Tekli Bądarzewskiej, Ul. Sienkiewicza 24,06-500 Mława</w:t>
      </w:r>
      <w:r w:rsidR="00EE55CE">
        <w:t xml:space="preserve"> - </w:t>
      </w:r>
      <w:r w:rsidR="00EE55CE" w:rsidRPr="00EE55CE">
        <w:rPr>
          <w:i/>
          <w:iCs/>
        </w:rPr>
        <w:t>Romantyczna podróż do XIX wieku</w:t>
      </w:r>
      <w:r w:rsidR="00EE55CE">
        <w:rPr>
          <w:i/>
          <w:iCs/>
        </w:rPr>
        <w:t xml:space="preserve"> – </w:t>
      </w:r>
      <w:r w:rsidR="00EE55CE">
        <w:t>1 800,00 zł</w:t>
      </w:r>
    </w:p>
    <w:p w14:paraId="4256751A" w14:textId="46E288AF" w:rsidR="008B0346" w:rsidRPr="00EE55CE" w:rsidRDefault="008B0346" w:rsidP="000535D3">
      <w:pPr>
        <w:spacing w:line="360" w:lineRule="auto"/>
        <w:jc w:val="both"/>
        <w:rPr>
          <w:i/>
          <w:iCs/>
        </w:rPr>
      </w:pPr>
      <w:r>
        <w:t>12</w:t>
      </w:r>
      <w:r>
        <w:tab/>
        <w:t>Grupa motocyklowa „MOTO MŁAWA”, Ul. Nadrzeczna 6, 06-500 Mława</w:t>
      </w:r>
      <w:r w:rsidR="00EE55CE">
        <w:t xml:space="preserve"> - </w:t>
      </w:r>
      <w:r w:rsidR="00EE55CE" w:rsidRPr="00EE55CE">
        <w:rPr>
          <w:i/>
          <w:iCs/>
        </w:rPr>
        <w:t>Organizacja spotkania motocyklowego, mającego na celu promowanie działalności kulturalnej Powiatu Mławskiego</w:t>
      </w:r>
      <w:r w:rsidR="00EE55CE">
        <w:t xml:space="preserve"> – 1 500,00 zł</w:t>
      </w:r>
    </w:p>
    <w:p w14:paraId="22AB5279" w14:textId="63F43438" w:rsidR="000535D3" w:rsidRDefault="008B0346" w:rsidP="000535D3">
      <w:pPr>
        <w:spacing w:line="360" w:lineRule="auto"/>
        <w:jc w:val="both"/>
      </w:pPr>
      <w:r>
        <w:t>13</w:t>
      </w:r>
      <w:r>
        <w:tab/>
        <w:t>Stowarzyszenie Rekonstrukcji Historycznej 79 Pułku Piechoty Strzelców Słonimskich im. Hetmana Lwa Sapiehy, Ul. Wincentego Witosa 87/64, 06-400 Ciechanów</w:t>
      </w:r>
      <w:r w:rsidR="00EE55CE">
        <w:t xml:space="preserve"> </w:t>
      </w:r>
      <w:r w:rsidR="00EE55CE" w:rsidRPr="00EE55CE">
        <w:rPr>
          <w:i/>
          <w:iCs/>
        </w:rPr>
        <w:t xml:space="preserve">- Inscenizacja rozbicia siedziby Powiatowego Urzędu Bezpieczeństwa Publicznego w Mławie </w:t>
      </w:r>
      <w:r w:rsidR="00EE55CE">
        <w:t xml:space="preserve">– </w:t>
      </w:r>
      <w:r w:rsidR="00310966">
        <w:t>4 000</w:t>
      </w:r>
      <w:r w:rsidR="00EE55CE">
        <w:t>,00 zł</w:t>
      </w:r>
    </w:p>
    <w:p w14:paraId="011AE81A" w14:textId="77777777" w:rsidR="000535D3" w:rsidRDefault="000535D3" w:rsidP="000535D3">
      <w:pPr>
        <w:spacing w:line="360" w:lineRule="auto"/>
        <w:jc w:val="both"/>
      </w:pPr>
    </w:p>
    <w:p w14:paraId="69EE4456" w14:textId="77777777" w:rsidR="005741D6" w:rsidRDefault="005741D6" w:rsidP="000535D3">
      <w:pPr>
        <w:spacing w:line="360" w:lineRule="auto"/>
        <w:jc w:val="both"/>
      </w:pPr>
    </w:p>
    <w:p w14:paraId="10AC04FE" w14:textId="77777777" w:rsidR="008B0346" w:rsidRPr="00EE55CE" w:rsidRDefault="008B0346" w:rsidP="000535D3">
      <w:pPr>
        <w:spacing w:line="360" w:lineRule="auto"/>
        <w:jc w:val="both"/>
        <w:rPr>
          <w:b/>
          <w:bCs/>
        </w:rPr>
      </w:pPr>
      <w:r w:rsidRPr="00EE55CE">
        <w:rPr>
          <w:b/>
          <w:bCs/>
        </w:rPr>
        <w:lastRenderedPageBreak/>
        <w:t>Zadanie nr 2</w:t>
      </w:r>
    </w:p>
    <w:p w14:paraId="32483CFF" w14:textId="77777777" w:rsidR="008B0346" w:rsidRPr="008B0346" w:rsidRDefault="008B0346" w:rsidP="000535D3">
      <w:pPr>
        <w:spacing w:line="360" w:lineRule="auto"/>
        <w:jc w:val="both"/>
        <w:rPr>
          <w:b/>
          <w:bCs/>
        </w:rPr>
      </w:pPr>
      <w:r w:rsidRPr="008B0346">
        <w:rPr>
          <w:b/>
          <w:bCs/>
        </w:rPr>
        <w:t>Wspieranie przedsięwzięć jubileuszowych organizacji, w tym promocja działalności Kół Gospodyń Wiejskich.</w:t>
      </w:r>
    </w:p>
    <w:p w14:paraId="1858C95F" w14:textId="3ACA85C8" w:rsidR="008B0346" w:rsidRPr="00EE55CE" w:rsidRDefault="008B0346" w:rsidP="000535D3">
      <w:pPr>
        <w:spacing w:line="360" w:lineRule="auto"/>
        <w:jc w:val="both"/>
      </w:pPr>
      <w:r>
        <w:t>1</w:t>
      </w:r>
      <w:r>
        <w:tab/>
        <w:t xml:space="preserve">KGW „Malinowe Usta”, Kęczewo 68, 06-545 Lipowiec Kościelny </w:t>
      </w:r>
      <w:r w:rsidR="00B86FC4">
        <w:t>–</w:t>
      </w:r>
      <w:r w:rsidR="00EE55CE">
        <w:t xml:space="preserve"> </w:t>
      </w:r>
      <w:r w:rsidR="00EE55CE" w:rsidRPr="00EE55CE">
        <w:rPr>
          <w:i/>
          <w:iCs/>
        </w:rPr>
        <w:t>5</w:t>
      </w:r>
      <w:r w:rsidR="00B86FC4">
        <w:rPr>
          <w:i/>
          <w:iCs/>
        </w:rPr>
        <w:t xml:space="preserve"> </w:t>
      </w:r>
      <w:r w:rsidR="00EE55CE" w:rsidRPr="00EE55CE">
        <w:rPr>
          <w:i/>
          <w:iCs/>
        </w:rPr>
        <w:t>- lecie KGW „Malinowe Usta”</w:t>
      </w:r>
      <w:r w:rsidR="00EE55CE">
        <w:rPr>
          <w:i/>
          <w:iCs/>
        </w:rPr>
        <w:t xml:space="preserve"> –</w:t>
      </w:r>
      <w:r w:rsidR="00EE55CE">
        <w:t xml:space="preserve"> 1 400,00 zł </w:t>
      </w:r>
    </w:p>
    <w:p w14:paraId="213206F9" w14:textId="4E8F3881" w:rsidR="008B0346" w:rsidRDefault="008B0346" w:rsidP="000535D3">
      <w:pPr>
        <w:spacing w:line="360" w:lineRule="auto"/>
        <w:jc w:val="both"/>
      </w:pPr>
      <w:r>
        <w:t>2</w:t>
      </w:r>
      <w:r>
        <w:tab/>
        <w:t xml:space="preserve">Koło Gospodyń Wiejskich w Zdrojach „ </w:t>
      </w:r>
      <w:proofErr w:type="spellStart"/>
      <w:r>
        <w:t>Zdrojewiacy</w:t>
      </w:r>
      <w:proofErr w:type="spellEnd"/>
      <w:r>
        <w:t xml:space="preserve">” , Zdroje 84, 06-561 Stupsk </w:t>
      </w:r>
      <w:r w:rsidR="00EE55CE">
        <w:t xml:space="preserve">- </w:t>
      </w:r>
      <w:r w:rsidR="00EE55CE" w:rsidRPr="00EE55CE">
        <w:rPr>
          <w:i/>
          <w:iCs/>
        </w:rPr>
        <w:t xml:space="preserve">Piknik jubileuszowy </w:t>
      </w:r>
      <w:r w:rsidR="00EE55CE">
        <w:t xml:space="preserve">– 1 400,00 zł </w:t>
      </w:r>
    </w:p>
    <w:p w14:paraId="1742408C" w14:textId="5BF0582D" w:rsidR="008B0346" w:rsidRPr="00EE55CE" w:rsidRDefault="008B0346" w:rsidP="000535D3">
      <w:pPr>
        <w:spacing w:line="360" w:lineRule="auto"/>
        <w:jc w:val="both"/>
        <w:rPr>
          <w:i/>
          <w:iCs/>
        </w:rPr>
      </w:pPr>
      <w:r>
        <w:t>3</w:t>
      </w:r>
      <w:r>
        <w:tab/>
        <w:t xml:space="preserve">Koło Gospodyń Wiejskich n/ Wkrą „ Aktywne Kobiety”, Ul. Mławska 4, 06-540 Radzanów </w:t>
      </w:r>
      <w:r w:rsidR="00EE55CE">
        <w:t xml:space="preserve">- </w:t>
      </w:r>
      <w:r w:rsidR="00EE55CE" w:rsidRPr="00EE55CE">
        <w:rPr>
          <w:i/>
          <w:iCs/>
        </w:rPr>
        <w:t>Piętnaście lat minęło</w:t>
      </w:r>
      <w:r w:rsidR="00EE55CE" w:rsidRPr="00EE55CE">
        <w:t>…</w:t>
      </w:r>
      <w:r w:rsidR="00EE55CE">
        <w:t xml:space="preserve">- 1 700,00 zł </w:t>
      </w:r>
    </w:p>
    <w:p w14:paraId="63B2F647" w14:textId="4616711D" w:rsidR="008B0346" w:rsidRPr="00EE55CE" w:rsidRDefault="008B0346" w:rsidP="000535D3">
      <w:pPr>
        <w:spacing w:line="360" w:lineRule="auto"/>
        <w:jc w:val="both"/>
      </w:pPr>
      <w:r>
        <w:t>4</w:t>
      </w:r>
      <w:r>
        <w:tab/>
        <w:t>Koło Gospodyń Wiejskich „</w:t>
      </w:r>
      <w:proofErr w:type="spellStart"/>
      <w:r>
        <w:t>Sułkowianie</w:t>
      </w:r>
      <w:proofErr w:type="spellEnd"/>
      <w:r>
        <w:t>” w Sułkowie Polnym, Sułkowo Polne 29A, 06-445 Strzegowo</w:t>
      </w:r>
      <w:r w:rsidR="00EE55CE">
        <w:t xml:space="preserve"> -</w:t>
      </w:r>
      <w:r w:rsidR="00EE55CE" w:rsidRPr="00EE55CE">
        <w:rPr>
          <w:i/>
          <w:iCs/>
        </w:rPr>
        <w:t xml:space="preserve"> 2 rocznica rejestracji Koła Gospodyń Wiejskich „</w:t>
      </w:r>
      <w:proofErr w:type="spellStart"/>
      <w:r w:rsidR="00EE55CE" w:rsidRPr="00EE55CE">
        <w:rPr>
          <w:i/>
          <w:iCs/>
        </w:rPr>
        <w:t>Sułkowianie</w:t>
      </w:r>
      <w:proofErr w:type="spellEnd"/>
      <w:r w:rsidR="00EE55CE" w:rsidRPr="00EE55CE">
        <w:rPr>
          <w:i/>
          <w:iCs/>
        </w:rPr>
        <w:t>” w Sułkowie Polnym</w:t>
      </w:r>
      <w:r w:rsidR="00EE55CE">
        <w:rPr>
          <w:i/>
          <w:iCs/>
        </w:rPr>
        <w:t xml:space="preserve"> – </w:t>
      </w:r>
      <w:r w:rsidR="00EE55CE">
        <w:t xml:space="preserve">1 400,00 zł </w:t>
      </w:r>
    </w:p>
    <w:p w14:paraId="252E4B04" w14:textId="2AD2404B" w:rsidR="000535D3" w:rsidRDefault="008B0346" w:rsidP="000535D3">
      <w:pPr>
        <w:spacing w:line="360" w:lineRule="auto"/>
        <w:jc w:val="both"/>
      </w:pPr>
      <w:r>
        <w:t>5</w:t>
      </w:r>
      <w:r>
        <w:tab/>
        <w:t>Ochotnicza Straż Pożarna Krajowego Systemu Ratowniczo</w:t>
      </w:r>
      <w:r w:rsidR="00B86FC4">
        <w:t xml:space="preserve"> </w:t>
      </w:r>
      <w:r>
        <w:t>- Gaśniczego w Wyszynach Kościelnych, ul. Kościelna 33, 06-561 Stupsk</w:t>
      </w:r>
      <w:r w:rsidR="00166D3C">
        <w:t xml:space="preserve"> - </w:t>
      </w:r>
      <w:r w:rsidR="00166D3C" w:rsidRPr="00166D3C">
        <w:rPr>
          <w:i/>
          <w:iCs/>
        </w:rPr>
        <w:t>Obchody powstania OSP</w:t>
      </w:r>
      <w:r w:rsidR="00166D3C">
        <w:rPr>
          <w:i/>
          <w:iCs/>
        </w:rPr>
        <w:t xml:space="preserve"> – </w:t>
      </w:r>
      <w:r w:rsidR="00166D3C">
        <w:t xml:space="preserve">1 200,00 zł </w:t>
      </w:r>
    </w:p>
    <w:p w14:paraId="3D013D14" w14:textId="77777777" w:rsidR="005741D6" w:rsidRDefault="005741D6" w:rsidP="000535D3">
      <w:pPr>
        <w:spacing w:line="360" w:lineRule="auto"/>
        <w:jc w:val="both"/>
      </w:pPr>
    </w:p>
    <w:p w14:paraId="609904CE" w14:textId="2C27D70C" w:rsidR="008B0346" w:rsidRPr="00166D3C" w:rsidRDefault="008B0346" w:rsidP="000535D3">
      <w:pPr>
        <w:spacing w:line="360" w:lineRule="auto"/>
        <w:jc w:val="both"/>
        <w:rPr>
          <w:b/>
          <w:bCs/>
        </w:rPr>
      </w:pPr>
      <w:r w:rsidRPr="00166D3C">
        <w:rPr>
          <w:b/>
          <w:bCs/>
        </w:rPr>
        <w:t>Zadanie nr 3</w:t>
      </w:r>
    </w:p>
    <w:p w14:paraId="695A48C5" w14:textId="77777777" w:rsidR="008B0346" w:rsidRDefault="008B0346" w:rsidP="000535D3">
      <w:pPr>
        <w:spacing w:line="360" w:lineRule="auto"/>
        <w:jc w:val="both"/>
        <w:rPr>
          <w:b/>
          <w:bCs/>
        </w:rPr>
      </w:pPr>
      <w:r w:rsidRPr="00166D3C">
        <w:rPr>
          <w:b/>
          <w:bCs/>
        </w:rPr>
        <w:t>Organizowanie na terenie powiatu obchodów rocznic w celu upamiętnienia walki                                       o niepodległość kraju oraz obchodów rocznic i świąt państwowych związanych z historią kraju i historią powiatu.</w:t>
      </w:r>
    </w:p>
    <w:p w14:paraId="1F100034" w14:textId="77777777" w:rsidR="005741D6" w:rsidRPr="00166D3C" w:rsidRDefault="005741D6" w:rsidP="000535D3">
      <w:pPr>
        <w:spacing w:line="360" w:lineRule="auto"/>
        <w:jc w:val="both"/>
        <w:rPr>
          <w:b/>
          <w:bCs/>
        </w:rPr>
      </w:pPr>
    </w:p>
    <w:p w14:paraId="47A6AA06" w14:textId="3EB9DD8A" w:rsidR="008B0346" w:rsidRPr="00166D3C" w:rsidRDefault="008B0346" w:rsidP="000535D3">
      <w:pPr>
        <w:spacing w:line="360" w:lineRule="auto"/>
        <w:jc w:val="both"/>
      </w:pPr>
      <w:r>
        <w:t>1</w:t>
      </w:r>
      <w:r>
        <w:tab/>
        <w:t xml:space="preserve">Stowarzyszenie Wspierania Społeczności Lokalnej „Bądźmy Razem” przy CUS </w:t>
      </w:r>
      <w:r w:rsidR="00B86FC4">
        <w:t xml:space="preserve">                            </w:t>
      </w:r>
      <w:r>
        <w:t>w Mławie, Ul. J. Lelewela 7, 06-500 Mława</w:t>
      </w:r>
      <w:r w:rsidR="00166D3C">
        <w:t xml:space="preserve"> - </w:t>
      </w:r>
      <w:r w:rsidR="00166D3C" w:rsidRPr="00166D3C">
        <w:rPr>
          <w:i/>
          <w:iCs/>
        </w:rPr>
        <w:t>Śladami bohaterów Ziemi Mławskiej</w:t>
      </w:r>
      <w:r w:rsidR="00166D3C">
        <w:rPr>
          <w:i/>
          <w:iCs/>
        </w:rPr>
        <w:t xml:space="preserve"> – </w:t>
      </w:r>
      <w:r w:rsidR="00166D3C">
        <w:t xml:space="preserve">1 000,00 zł </w:t>
      </w:r>
    </w:p>
    <w:p w14:paraId="5FD576B4" w14:textId="7B74D04B" w:rsidR="008B0346" w:rsidRPr="00166D3C" w:rsidRDefault="008B0346" w:rsidP="000535D3">
      <w:pPr>
        <w:spacing w:line="360" w:lineRule="auto"/>
        <w:jc w:val="both"/>
      </w:pPr>
      <w:r>
        <w:t>2</w:t>
      </w:r>
      <w:r>
        <w:tab/>
        <w:t xml:space="preserve">Stowarzyszenie Wspieranie Inicjatyw Społecznych Gminy Dzierzgowo „ARKA”, Ul. Jagiellońska 21A, 06-520 Dzierzgowo </w:t>
      </w:r>
      <w:r w:rsidR="00166D3C">
        <w:t xml:space="preserve">- </w:t>
      </w:r>
      <w:r w:rsidR="00166D3C" w:rsidRPr="00166D3C">
        <w:rPr>
          <w:i/>
          <w:iCs/>
        </w:rPr>
        <w:t>Witaj majowa jutrzenko</w:t>
      </w:r>
      <w:r w:rsidR="00B86FC4">
        <w:rPr>
          <w:i/>
          <w:iCs/>
        </w:rPr>
        <w:t xml:space="preserve"> </w:t>
      </w:r>
      <w:r w:rsidR="00166D3C" w:rsidRPr="00166D3C">
        <w:rPr>
          <w:i/>
          <w:iCs/>
        </w:rPr>
        <w:t>- Obchody 234 rocznicy uchwalenia Konstytucji 3 Maja</w:t>
      </w:r>
      <w:r w:rsidR="00166D3C">
        <w:rPr>
          <w:i/>
          <w:iCs/>
        </w:rPr>
        <w:t xml:space="preserve"> </w:t>
      </w:r>
      <w:r w:rsidR="00166D3C">
        <w:t xml:space="preserve">– 3 000,00 zł </w:t>
      </w:r>
    </w:p>
    <w:p w14:paraId="1B37BF05" w14:textId="4B67D34B" w:rsidR="008B0346" w:rsidRPr="00166D3C" w:rsidRDefault="008B0346" w:rsidP="000535D3">
      <w:pPr>
        <w:spacing w:line="360" w:lineRule="auto"/>
        <w:jc w:val="both"/>
      </w:pPr>
      <w:r>
        <w:t>3</w:t>
      </w:r>
      <w:r>
        <w:tab/>
        <w:t>Towarzystwo Miłośników Twórczości Tekli Bądarzewskiej, Ul. Sienkiewicza 24,</w:t>
      </w:r>
      <w:r w:rsidR="00B86FC4">
        <w:t xml:space="preserve"> </w:t>
      </w:r>
      <w:r>
        <w:t>06-500 Mława</w:t>
      </w:r>
      <w:r w:rsidR="00166D3C">
        <w:t xml:space="preserve"> - </w:t>
      </w:r>
      <w:r w:rsidR="00166D3C" w:rsidRPr="00166D3C">
        <w:rPr>
          <w:i/>
          <w:iCs/>
        </w:rPr>
        <w:t>A jeśli komu droga otwarta do nieba, Tym, co służą ojczyźnie</w:t>
      </w:r>
      <w:r w:rsidR="00166D3C">
        <w:rPr>
          <w:i/>
          <w:iCs/>
        </w:rPr>
        <w:t>…</w:t>
      </w:r>
      <w:r w:rsidR="00166D3C">
        <w:t xml:space="preserve"> - 1 900,00 zł </w:t>
      </w:r>
    </w:p>
    <w:p w14:paraId="44A7DE4F" w14:textId="51D0E9A3" w:rsidR="008B0346" w:rsidRPr="00166D3C" w:rsidRDefault="008B0346" w:rsidP="000535D3">
      <w:pPr>
        <w:spacing w:line="360" w:lineRule="auto"/>
        <w:jc w:val="both"/>
      </w:pPr>
      <w:r>
        <w:lastRenderedPageBreak/>
        <w:t>4</w:t>
      </w:r>
      <w:r>
        <w:tab/>
        <w:t>Grupa motocyklowa „ MOTO MŁAWA” , Ul. Nadrzeczna 6, 06-500 Mława</w:t>
      </w:r>
      <w:r w:rsidR="00166D3C">
        <w:t xml:space="preserve"> - </w:t>
      </w:r>
      <w:r w:rsidR="00166D3C" w:rsidRPr="00166D3C">
        <w:rPr>
          <w:i/>
          <w:iCs/>
        </w:rPr>
        <w:t>Organizacja parady motocyklowej z okazji dnia Flagi Rzeczpospolitej Polskiej</w:t>
      </w:r>
      <w:r w:rsidR="00166D3C">
        <w:rPr>
          <w:i/>
          <w:iCs/>
        </w:rPr>
        <w:t xml:space="preserve"> – </w:t>
      </w:r>
      <w:r w:rsidR="00166D3C">
        <w:t xml:space="preserve">1 000,00 zł </w:t>
      </w:r>
    </w:p>
    <w:p w14:paraId="18BBA1E7" w14:textId="672FDC25" w:rsidR="005741D6" w:rsidRDefault="008B0346" w:rsidP="000535D3">
      <w:pPr>
        <w:spacing w:line="360" w:lineRule="auto"/>
        <w:jc w:val="both"/>
      </w:pPr>
      <w:r>
        <w:t>5</w:t>
      </w:r>
      <w:r>
        <w:tab/>
        <w:t>Grupa motocyklowa „ MOTO MŁAWA” , Ul. Nadrzeczna 6, 06-500 Mława</w:t>
      </w:r>
      <w:r w:rsidR="00166D3C">
        <w:t xml:space="preserve"> - </w:t>
      </w:r>
      <w:r w:rsidR="00166D3C" w:rsidRPr="00166D3C">
        <w:rPr>
          <w:i/>
          <w:iCs/>
        </w:rPr>
        <w:t>Organizacja parady motocyklowej z okazji Święta Niepodległości</w:t>
      </w:r>
      <w:r w:rsidR="00166D3C">
        <w:rPr>
          <w:i/>
          <w:iCs/>
        </w:rPr>
        <w:t xml:space="preserve"> – </w:t>
      </w:r>
      <w:r w:rsidR="00166D3C">
        <w:t xml:space="preserve">1 000,00 zł </w:t>
      </w:r>
    </w:p>
    <w:p w14:paraId="3396825E" w14:textId="77777777" w:rsidR="005741D6" w:rsidRPr="00166D3C" w:rsidRDefault="005741D6" w:rsidP="000535D3">
      <w:pPr>
        <w:spacing w:line="360" w:lineRule="auto"/>
        <w:jc w:val="both"/>
      </w:pPr>
    </w:p>
    <w:p w14:paraId="17346F10" w14:textId="77777777" w:rsidR="008B0346" w:rsidRPr="008B0346" w:rsidRDefault="008B0346" w:rsidP="000535D3">
      <w:pPr>
        <w:spacing w:line="360" w:lineRule="auto"/>
        <w:jc w:val="both"/>
        <w:rPr>
          <w:b/>
          <w:bCs/>
        </w:rPr>
      </w:pPr>
      <w:r w:rsidRPr="008B0346">
        <w:rPr>
          <w:b/>
          <w:bCs/>
        </w:rPr>
        <w:t>Zadanie nr 4</w:t>
      </w:r>
    </w:p>
    <w:p w14:paraId="4C95129E" w14:textId="5768FAB3" w:rsidR="000535D3" w:rsidRDefault="008B0346" w:rsidP="000535D3">
      <w:pPr>
        <w:spacing w:line="360" w:lineRule="auto"/>
        <w:jc w:val="both"/>
        <w:rPr>
          <w:b/>
          <w:bCs/>
        </w:rPr>
      </w:pPr>
      <w:r w:rsidRPr="008B0346">
        <w:rPr>
          <w:b/>
          <w:bCs/>
        </w:rPr>
        <w:t>Kultywowanie tradycji i wspieranie rozwoju kultury regionalnej, podtrzymywanie tradycji regionalnych, kultury ludowej, w tym promocja kuchni tradycyjnej oraz wyrobów lokalnych                   i tradycyjnych poprzez organizację warsztatów, konkursów.</w:t>
      </w:r>
    </w:p>
    <w:p w14:paraId="10006792" w14:textId="77777777" w:rsidR="005741D6" w:rsidRPr="008B0346" w:rsidRDefault="005741D6" w:rsidP="000535D3">
      <w:pPr>
        <w:spacing w:line="360" w:lineRule="auto"/>
        <w:jc w:val="both"/>
        <w:rPr>
          <w:b/>
          <w:bCs/>
        </w:rPr>
      </w:pPr>
    </w:p>
    <w:p w14:paraId="70AC7368" w14:textId="6921BC6F" w:rsidR="008B0346" w:rsidRPr="00166D3C" w:rsidRDefault="008B0346" w:rsidP="000535D3">
      <w:pPr>
        <w:spacing w:line="360" w:lineRule="auto"/>
        <w:jc w:val="both"/>
      </w:pPr>
      <w:r>
        <w:t>1</w:t>
      </w:r>
      <w:r>
        <w:tab/>
        <w:t xml:space="preserve">Stowarzyszenie Wspierania Społeczności Lokalnej „Bądźmy Razem” przy CUS w Mławie </w:t>
      </w:r>
      <w:r w:rsidR="00166D3C">
        <w:t xml:space="preserve">- </w:t>
      </w:r>
      <w:r w:rsidR="00166D3C" w:rsidRPr="00166D3C">
        <w:rPr>
          <w:i/>
          <w:iCs/>
        </w:rPr>
        <w:t>Kuchnia miodem płynąca</w:t>
      </w:r>
      <w:r w:rsidR="00166D3C">
        <w:rPr>
          <w:i/>
          <w:iCs/>
        </w:rPr>
        <w:t xml:space="preserve"> – </w:t>
      </w:r>
      <w:r w:rsidR="00166D3C">
        <w:t>1 000,00 zł</w:t>
      </w:r>
    </w:p>
    <w:p w14:paraId="0B01D542" w14:textId="4E46E682" w:rsidR="00166D3C" w:rsidRPr="00166D3C" w:rsidRDefault="008B0346" w:rsidP="000535D3">
      <w:pPr>
        <w:spacing w:line="360" w:lineRule="auto"/>
        <w:jc w:val="both"/>
      </w:pPr>
      <w:r>
        <w:t>2</w:t>
      </w:r>
      <w:r>
        <w:tab/>
        <w:t>Stowarzyszenie „Wspólnota Mariacka”, Ul. Mariacka 20, 06-500 Mława</w:t>
      </w:r>
      <w:r w:rsidR="00166D3C">
        <w:t xml:space="preserve"> - </w:t>
      </w:r>
      <w:r w:rsidR="00166D3C" w:rsidRPr="00166D3C">
        <w:rPr>
          <w:i/>
          <w:iCs/>
        </w:rPr>
        <w:t>Mławska Palma Wielkanocna – 17 edycja</w:t>
      </w:r>
      <w:r w:rsidR="00166D3C">
        <w:rPr>
          <w:i/>
          <w:iCs/>
        </w:rPr>
        <w:t xml:space="preserve">- </w:t>
      </w:r>
      <w:r w:rsidR="00166D3C">
        <w:t>3 000,00 zł</w:t>
      </w:r>
    </w:p>
    <w:p w14:paraId="48F7362C" w14:textId="701DF0D2" w:rsidR="008B0346" w:rsidRPr="00166D3C" w:rsidRDefault="008B0346" w:rsidP="000535D3">
      <w:pPr>
        <w:spacing w:line="360" w:lineRule="auto"/>
        <w:jc w:val="both"/>
      </w:pPr>
      <w:r>
        <w:t>3</w:t>
      </w:r>
      <w:r>
        <w:tab/>
        <w:t xml:space="preserve">Koło Gospodyń Wiejskich w Niedzborzu „ </w:t>
      </w:r>
      <w:proofErr w:type="spellStart"/>
      <w:r>
        <w:t>Niedzborzanie</w:t>
      </w:r>
      <w:proofErr w:type="spellEnd"/>
      <w:r>
        <w:t>”, Niedzbórz 36/3, 06-445 Strzegowo</w:t>
      </w:r>
      <w:r w:rsidR="00166D3C">
        <w:t xml:space="preserve"> - </w:t>
      </w:r>
      <w:r w:rsidR="00166D3C" w:rsidRPr="00166D3C">
        <w:rPr>
          <w:i/>
          <w:iCs/>
        </w:rPr>
        <w:t>Piknik rodzinny z okazji poświęcenia pól w Niedzborzu połączony z promocją kuchni tradycyjnej</w:t>
      </w:r>
      <w:r w:rsidR="00166D3C">
        <w:rPr>
          <w:i/>
          <w:iCs/>
        </w:rPr>
        <w:t xml:space="preserve"> – </w:t>
      </w:r>
      <w:r w:rsidR="00166D3C">
        <w:t xml:space="preserve">1 500,00 zł </w:t>
      </w:r>
    </w:p>
    <w:p w14:paraId="4EE60D33" w14:textId="5D104C70" w:rsidR="008B0346" w:rsidRPr="00166D3C" w:rsidRDefault="008B0346" w:rsidP="000535D3">
      <w:pPr>
        <w:spacing w:line="360" w:lineRule="auto"/>
        <w:jc w:val="both"/>
      </w:pPr>
      <w:r>
        <w:t>4</w:t>
      </w:r>
      <w:r>
        <w:tab/>
        <w:t xml:space="preserve">Fundacja „ Krzewienia Kultury – </w:t>
      </w:r>
      <w:proofErr w:type="spellStart"/>
      <w:r>
        <w:t>Zawkrzanie</w:t>
      </w:r>
      <w:proofErr w:type="spellEnd"/>
      <w:r>
        <w:t>”, Ul. Sienkiewicza 7/13/12, 06-500 Mława</w:t>
      </w:r>
      <w:r w:rsidR="00166D3C">
        <w:t xml:space="preserve"> - </w:t>
      </w:r>
      <w:r w:rsidR="00166D3C" w:rsidRPr="00166D3C">
        <w:rPr>
          <w:i/>
          <w:iCs/>
        </w:rPr>
        <w:t xml:space="preserve">„ Śladami Naszego Regionu”- warsztaty tańców regionalnych Mazowsza Północnego </w:t>
      </w:r>
      <w:r w:rsidR="00B86FC4">
        <w:rPr>
          <w:i/>
          <w:iCs/>
        </w:rPr>
        <w:t xml:space="preserve">                           </w:t>
      </w:r>
      <w:r w:rsidR="00166D3C" w:rsidRPr="00166D3C">
        <w:rPr>
          <w:i/>
          <w:iCs/>
        </w:rPr>
        <w:t>z wycieczką do skansenu w Sierpcu</w:t>
      </w:r>
      <w:r w:rsidR="00166D3C">
        <w:rPr>
          <w:i/>
          <w:iCs/>
        </w:rPr>
        <w:t xml:space="preserve"> - </w:t>
      </w:r>
      <w:r w:rsidR="00166D3C">
        <w:t xml:space="preserve"> 1 800,00 zł </w:t>
      </w:r>
    </w:p>
    <w:p w14:paraId="6A9547D9" w14:textId="739A80B5" w:rsidR="008B0346" w:rsidRPr="00166D3C" w:rsidRDefault="008B0346" w:rsidP="000535D3">
      <w:pPr>
        <w:spacing w:line="360" w:lineRule="auto"/>
        <w:jc w:val="both"/>
      </w:pPr>
      <w:r>
        <w:t>5</w:t>
      </w:r>
      <w:r>
        <w:tab/>
        <w:t xml:space="preserve">Koło Gospodyń Wiejskich Stare Kosiny, Stare Kosiny 36B, 06-521 Wiśniewo </w:t>
      </w:r>
      <w:r w:rsidR="00166D3C">
        <w:t xml:space="preserve">- </w:t>
      </w:r>
      <w:r w:rsidR="00166D3C" w:rsidRPr="00166D3C">
        <w:rPr>
          <w:i/>
          <w:iCs/>
        </w:rPr>
        <w:t>Rodzinne warsztaty z rękodzieła – poznajemy dobro natury</w:t>
      </w:r>
      <w:r w:rsidR="00166D3C">
        <w:rPr>
          <w:i/>
          <w:iCs/>
        </w:rPr>
        <w:t xml:space="preserve"> – </w:t>
      </w:r>
      <w:r w:rsidR="00166D3C">
        <w:t xml:space="preserve">1 400,00 zł </w:t>
      </w:r>
    </w:p>
    <w:p w14:paraId="13E22EF3" w14:textId="321D564D" w:rsidR="005741D6" w:rsidRDefault="008B0346" w:rsidP="000535D3">
      <w:pPr>
        <w:spacing w:line="360" w:lineRule="auto"/>
        <w:jc w:val="both"/>
      </w:pPr>
      <w:r>
        <w:t>6</w:t>
      </w:r>
      <w:r>
        <w:tab/>
        <w:t>Polski Związek Emerytów Rencistów i Inwalidów, Ul. Narutowicza 6, 06-500 Mława</w:t>
      </w:r>
      <w:r w:rsidR="00166D3C">
        <w:t xml:space="preserve">- </w:t>
      </w:r>
      <w:r w:rsidR="00166D3C" w:rsidRPr="00166D3C">
        <w:rPr>
          <w:i/>
          <w:iCs/>
        </w:rPr>
        <w:t>Stare i nowe dzieje Strzegowa</w:t>
      </w:r>
      <w:r w:rsidR="00166D3C">
        <w:rPr>
          <w:i/>
          <w:iCs/>
        </w:rPr>
        <w:t xml:space="preserve"> – </w:t>
      </w:r>
      <w:r w:rsidR="00166D3C">
        <w:t xml:space="preserve">1 600,00 zł </w:t>
      </w:r>
    </w:p>
    <w:p w14:paraId="4CCDCA97" w14:textId="77777777" w:rsidR="005741D6" w:rsidRDefault="005741D6" w:rsidP="000535D3">
      <w:pPr>
        <w:spacing w:line="360" w:lineRule="auto"/>
        <w:jc w:val="both"/>
      </w:pPr>
    </w:p>
    <w:p w14:paraId="30464306" w14:textId="77777777" w:rsidR="005741D6" w:rsidRDefault="005741D6" w:rsidP="000535D3">
      <w:pPr>
        <w:spacing w:line="360" w:lineRule="auto"/>
        <w:jc w:val="both"/>
      </w:pPr>
    </w:p>
    <w:p w14:paraId="3956D8B8" w14:textId="77777777" w:rsidR="005741D6" w:rsidRDefault="005741D6" w:rsidP="000535D3">
      <w:pPr>
        <w:spacing w:line="360" w:lineRule="auto"/>
        <w:jc w:val="both"/>
      </w:pPr>
    </w:p>
    <w:p w14:paraId="18826BA1" w14:textId="1903A2F6" w:rsidR="008B0346" w:rsidRPr="008B0346" w:rsidRDefault="008B0346" w:rsidP="000535D3">
      <w:pPr>
        <w:spacing w:line="360" w:lineRule="auto"/>
        <w:jc w:val="both"/>
        <w:rPr>
          <w:b/>
          <w:bCs/>
        </w:rPr>
      </w:pPr>
      <w:r w:rsidRPr="008B0346">
        <w:rPr>
          <w:b/>
          <w:bCs/>
        </w:rPr>
        <w:lastRenderedPageBreak/>
        <w:t>Zadanie 5</w:t>
      </w:r>
    </w:p>
    <w:p w14:paraId="4DDEF084" w14:textId="77777777" w:rsidR="005741D6" w:rsidRDefault="008B0346" w:rsidP="000535D3">
      <w:pPr>
        <w:spacing w:line="360" w:lineRule="auto"/>
        <w:jc w:val="both"/>
        <w:rPr>
          <w:b/>
          <w:bCs/>
        </w:rPr>
      </w:pPr>
      <w:r w:rsidRPr="008B0346">
        <w:rPr>
          <w:b/>
          <w:bCs/>
        </w:rPr>
        <w:t>Druk niskonakładowy poświęconych tradycji, kulturze historii ziemi mławskiej i jej mieszkańców służących edukacji publicznej (lub działalność edytorska i wydawnicza popularyzująca wiedzę o dziejach i losach powiatu mławskiego).</w:t>
      </w:r>
    </w:p>
    <w:p w14:paraId="1B3712A0" w14:textId="77777777" w:rsidR="005741D6" w:rsidRDefault="005741D6" w:rsidP="000535D3">
      <w:pPr>
        <w:spacing w:line="360" w:lineRule="auto"/>
        <w:jc w:val="both"/>
        <w:rPr>
          <w:b/>
          <w:bCs/>
        </w:rPr>
      </w:pPr>
    </w:p>
    <w:p w14:paraId="4A69497D" w14:textId="7CBDDF93" w:rsidR="008B0346" w:rsidRPr="005741D6" w:rsidRDefault="008B0346" w:rsidP="000535D3">
      <w:pPr>
        <w:spacing w:line="360" w:lineRule="auto"/>
        <w:jc w:val="both"/>
        <w:rPr>
          <w:b/>
          <w:bCs/>
        </w:rPr>
      </w:pPr>
      <w:r>
        <w:t>1</w:t>
      </w:r>
      <w:r>
        <w:tab/>
        <w:t>Towarzystwo Przyjaciół Ziemi Mławskiej, Ul. 3 Maja 5, 06-500 Mława</w:t>
      </w:r>
      <w:r w:rsidR="00166D3C">
        <w:t xml:space="preserve"> - </w:t>
      </w:r>
      <w:r w:rsidR="00166D3C" w:rsidRPr="00166D3C">
        <w:rPr>
          <w:i/>
          <w:iCs/>
        </w:rPr>
        <w:t>Postacie wpisane w dzieje Mławy i regionu – Zeszyt 4</w:t>
      </w:r>
      <w:r w:rsidR="00166D3C">
        <w:rPr>
          <w:i/>
          <w:iCs/>
        </w:rPr>
        <w:t xml:space="preserve"> – </w:t>
      </w:r>
      <w:r w:rsidR="00166D3C">
        <w:t xml:space="preserve">4 000,00 zł </w:t>
      </w:r>
    </w:p>
    <w:p w14:paraId="44352856" w14:textId="7F996595" w:rsidR="008B0346" w:rsidRPr="00166D3C" w:rsidRDefault="008B0346" w:rsidP="000535D3">
      <w:pPr>
        <w:spacing w:line="360" w:lineRule="auto"/>
        <w:jc w:val="both"/>
      </w:pPr>
      <w:r>
        <w:t>2</w:t>
      </w:r>
      <w:r>
        <w:tab/>
        <w:t>Towarzystwo Przyjaciół Ziemi Mławskiej, Ul. 3 Maja 5, 06-500 Mława</w:t>
      </w:r>
      <w:r w:rsidR="00166D3C">
        <w:t xml:space="preserve"> </w:t>
      </w:r>
      <w:r w:rsidR="00166D3C" w:rsidRPr="00166D3C">
        <w:rPr>
          <w:i/>
          <w:iCs/>
        </w:rPr>
        <w:t>- Laureaci tytułu „ Mławianin Roku” 1999-2023</w:t>
      </w:r>
      <w:r w:rsidR="00166D3C">
        <w:rPr>
          <w:i/>
          <w:iCs/>
        </w:rPr>
        <w:t xml:space="preserve"> – </w:t>
      </w:r>
      <w:r w:rsidR="00166D3C">
        <w:t xml:space="preserve">2 000,00 zł </w:t>
      </w:r>
    </w:p>
    <w:p w14:paraId="4659429C" w14:textId="71DF8188" w:rsidR="008B0346" w:rsidRPr="00166D3C" w:rsidRDefault="008B0346" w:rsidP="000535D3">
      <w:pPr>
        <w:spacing w:line="360" w:lineRule="auto"/>
        <w:jc w:val="both"/>
      </w:pPr>
      <w:r>
        <w:t>3</w:t>
      </w:r>
      <w:r>
        <w:tab/>
        <w:t>Towarzystwo Przyjaciół Ziemi Mławskiej, Ul. 3 Maja 5, 06-500 Mława</w:t>
      </w:r>
      <w:r w:rsidR="00166D3C">
        <w:t xml:space="preserve"> - </w:t>
      </w:r>
      <w:r w:rsidR="00166D3C" w:rsidRPr="00166D3C">
        <w:rPr>
          <w:i/>
          <w:iCs/>
        </w:rPr>
        <w:t>Józef Longin Ostaszewski. Rozważania o regionalizmie mławskim. Wybór pism</w:t>
      </w:r>
      <w:r w:rsidR="00166D3C">
        <w:rPr>
          <w:i/>
          <w:iCs/>
        </w:rPr>
        <w:t xml:space="preserve">-  </w:t>
      </w:r>
      <w:r w:rsidR="00166D3C">
        <w:t xml:space="preserve">2 000,00 zł </w:t>
      </w:r>
    </w:p>
    <w:p w14:paraId="695D2C91" w14:textId="7DB4E50C" w:rsidR="008B0346" w:rsidRPr="00B378B1" w:rsidRDefault="008B0346" w:rsidP="000535D3">
      <w:pPr>
        <w:spacing w:line="360" w:lineRule="auto"/>
        <w:jc w:val="both"/>
        <w:rPr>
          <w:i/>
          <w:iCs/>
        </w:rPr>
      </w:pPr>
      <w:r>
        <w:t>4</w:t>
      </w:r>
      <w:r>
        <w:tab/>
        <w:t>Polskie Towarzystwo Numizmatyczne, Oddział w Mławie , Ul. 3 Maja 5, 06-500 Mława</w:t>
      </w:r>
      <w:r w:rsidR="00166D3C">
        <w:t xml:space="preserve"> - </w:t>
      </w:r>
      <w:r w:rsidR="00166D3C" w:rsidRPr="00166D3C">
        <w:rPr>
          <w:i/>
          <w:iCs/>
        </w:rPr>
        <w:t xml:space="preserve">Mławska Kronika Archeologiczno- Numizmatyczna. Wydanie jubileuszowe z okazji 50- </w:t>
      </w:r>
      <w:proofErr w:type="spellStart"/>
      <w:r w:rsidR="00166D3C" w:rsidRPr="00166D3C">
        <w:rPr>
          <w:i/>
          <w:iCs/>
        </w:rPr>
        <w:t>lecia</w:t>
      </w:r>
      <w:proofErr w:type="spellEnd"/>
      <w:r w:rsidR="00166D3C" w:rsidRPr="00166D3C">
        <w:rPr>
          <w:i/>
          <w:iCs/>
        </w:rPr>
        <w:t xml:space="preserve"> działalności oddziału</w:t>
      </w:r>
      <w:r w:rsidR="00166D3C">
        <w:rPr>
          <w:i/>
          <w:iCs/>
        </w:rPr>
        <w:t xml:space="preserve"> – 2</w:t>
      </w:r>
      <w:r w:rsidR="00B378B1">
        <w:rPr>
          <w:i/>
          <w:iCs/>
        </w:rPr>
        <w:t> </w:t>
      </w:r>
      <w:r w:rsidR="00310966">
        <w:rPr>
          <w:i/>
          <w:iCs/>
        </w:rPr>
        <w:t>292</w:t>
      </w:r>
      <w:r w:rsidR="00166D3C">
        <w:rPr>
          <w:i/>
          <w:iCs/>
        </w:rPr>
        <w:t xml:space="preserve">,00 zł </w:t>
      </w:r>
    </w:p>
    <w:p w14:paraId="1701A319" w14:textId="34DAAC1B" w:rsidR="00B86FC4" w:rsidRDefault="008B0346" w:rsidP="000535D3">
      <w:pPr>
        <w:spacing w:line="360" w:lineRule="auto"/>
        <w:jc w:val="both"/>
      </w:pPr>
      <w:r>
        <w:t>5</w:t>
      </w:r>
      <w:r>
        <w:tab/>
        <w:t>Stowarzyszenie Inicjatyw Społecznych „ Niech się Dzieje” , Kuklin 80, 06-513 Wieczfnia Kościelna</w:t>
      </w:r>
      <w:r w:rsidR="00B86FC4">
        <w:t xml:space="preserve"> </w:t>
      </w:r>
      <w:r w:rsidR="00166D3C">
        <w:t xml:space="preserve">- </w:t>
      </w:r>
      <w:r w:rsidR="00166D3C" w:rsidRPr="00166D3C">
        <w:rPr>
          <w:i/>
          <w:iCs/>
        </w:rPr>
        <w:t>Publikacja tomiku wierszy upamiętniających pamięć Prezesa Stowarzyszenia Inicjatyw Społecznych „ Niech się dzieje”</w:t>
      </w:r>
      <w:r w:rsidR="00166D3C">
        <w:rPr>
          <w:i/>
          <w:iCs/>
        </w:rPr>
        <w:t xml:space="preserve">- </w:t>
      </w:r>
      <w:r w:rsidR="00166D3C">
        <w:t>1 000,00 zł</w:t>
      </w:r>
    </w:p>
    <w:p w14:paraId="6EC3A9A6" w14:textId="77777777" w:rsidR="003C1063" w:rsidRDefault="003C1063" w:rsidP="000535D3">
      <w:pPr>
        <w:spacing w:line="360" w:lineRule="auto"/>
        <w:jc w:val="center"/>
        <w:rPr>
          <w:b/>
          <w:bCs/>
        </w:rPr>
      </w:pPr>
      <w:r w:rsidRPr="003C1063">
        <w:rPr>
          <w:b/>
          <w:bCs/>
        </w:rPr>
        <w:t>§2</w:t>
      </w:r>
    </w:p>
    <w:p w14:paraId="03F3E6FD" w14:textId="42D2F8EA" w:rsidR="000535D3" w:rsidRPr="003C1063" w:rsidRDefault="003C1063" w:rsidP="000535D3">
      <w:pPr>
        <w:spacing w:line="360" w:lineRule="auto"/>
        <w:jc w:val="both"/>
      </w:pPr>
      <w:r w:rsidRPr="003C1063">
        <w:t>W związku z niespełnieniem kryterium oceny formalnej, będącym załącznikiem do Przyjętego Uchwałą nr 2</w:t>
      </w:r>
      <w:r w:rsidR="003075A0">
        <w:t>90</w:t>
      </w:r>
      <w:r w:rsidRPr="003C1063">
        <w:t>/2025 Zarządu Powiatu Mławskiego Regulaminu Pracy Komisji Konkursowej została odrzucona oferta</w:t>
      </w:r>
      <w:r w:rsidR="000535D3">
        <w:t>:</w:t>
      </w:r>
      <w:r w:rsidRPr="003C1063">
        <w:t xml:space="preserve">  Stowarzyszenie „A”, ul. Młynarska 42/115, 01-171 Warszawa</w:t>
      </w:r>
      <w:r>
        <w:t xml:space="preserve">, ponieważ </w:t>
      </w:r>
      <w:r w:rsidR="000535D3">
        <w:t>wpłynęła po terminie wyznaczonym w ogłoszeniu konkursowym.</w:t>
      </w:r>
    </w:p>
    <w:p w14:paraId="226B96DA" w14:textId="2ED6FBBC" w:rsidR="00C06569" w:rsidRPr="00BE5C8C" w:rsidRDefault="00C06569" w:rsidP="000535D3">
      <w:pPr>
        <w:spacing w:line="360" w:lineRule="auto"/>
        <w:jc w:val="center"/>
        <w:rPr>
          <w:b/>
          <w:bCs/>
        </w:rPr>
      </w:pPr>
      <w:r w:rsidRPr="00BE5C8C">
        <w:rPr>
          <w:b/>
          <w:bCs/>
        </w:rPr>
        <w:t xml:space="preserve">§ </w:t>
      </w:r>
      <w:r w:rsidR="00E736A7" w:rsidRPr="00BE5C8C">
        <w:rPr>
          <w:b/>
          <w:bCs/>
        </w:rPr>
        <w:t>3</w:t>
      </w:r>
    </w:p>
    <w:p w14:paraId="06C51E50" w14:textId="5EF9519D" w:rsidR="005741D6" w:rsidRDefault="00C06569" w:rsidP="000535D3">
      <w:pPr>
        <w:spacing w:line="360" w:lineRule="auto"/>
        <w:jc w:val="both"/>
      </w:pPr>
      <w:r>
        <w:t xml:space="preserve">Niniejsza uchwała stanowi podstawę do zawarcia umów </w:t>
      </w:r>
      <w:proofErr w:type="spellStart"/>
      <w:r>
        <w:t>cywilno</w:t>
      </w:r>
      <w:proofErr w:type="spellEnd"/>
      <w:r>
        <w:t xml:space="preserve"> – prawnych z </w:t>
      </w:r>
      <w:r w:rsidR="00BE5C8C">
        <w:t xml:space="preserve">organizacjami wymienionymi w </w:t>
      </w:r>
      <w:r w:rsidR="00BE5C8C" w:rsidRPr="00BE5C8C">
        <w:t>§</w:t>
      </w:r>
      <w:r w:rsidR="00BE5C8C">
        <w:t>1.</w:t>
      </w:r>
    </w:p>
    <w:p w14:paraId="41F3715A" w14:textId="77777777" w:rsidR="005741D6" w:rsidRDefault="005741D6" w:rsidP="000535D3">
      <w:pPr>
        <w:spacing w:line="360" w:lineRule="auto"/>
        <w:jc w:val="both"/>
      </w:pPr>
    </w:p>
    <w:p w14:paraId="2E2F8EA2" w14:textId="77777777" w:rsidR="005741D6" w:rsidRDefault="005741D6" w:rsidP="000535D3">
      <w:pPr>
        <w:spacing w:line="360" w:lineRule="auto"/>
        <w:jc w:val="both"/>
      </w:pPr>
    </w:p>
    <w:p w14:paraId="3BEB5535" w14:textId="53870AEB" w:rsidR="00C06569" w:rsidRPr="00BE5C8C" w:rsidRDefault="00C06569" w:rsidP="000535D3">
      <w:pPr>
        <w:spacing w:line="360" w:lineRule="auto"/>
        <w:jc w:val="center"/>
        <w:rPr>
          <w:b/>
          <w:bCs/>
        </w:rPr>
      </w:pPr>
      <w:r w:rsidRPr="00BE5C8C">
        <w:rPr>
          <w:b/>
          <w:bCs/>
        </w:rPr>
        <w:lastRenderedPageBreak/>
        <w:t xml:space="preserve">§ </w:t>
      </w:r>
      <w:r w:rsidR="00E736A7" w:rsidRPr="00BE5C8C">
        <w:rPr>
          <w:b/>
          <w:bCs/>
        </w:rPr>
        <w:t>4</w:t>
      </w:r>
    </w:p>
    <w:p w14:paraId="49867B40" w14:textId="49655B6D" w:rsidR="00C06569" w:rsidRDefault="00C06569" w:rsidP="000535D3">
      <w:pPr>
        <w:spacing w:line="360" w:lineRule="auto"/>
      </w:pPr>
      <w:r>
        <w:t xml:space="preserve">Wykonanie uchwały powierza się Dyrektorowi Wydziału Promocji, Funduszy Pomocowych </w:t>
      </w:r>
      <w:r w:rsidR="00E736A7">
        <w:t xml:space="preserve">           </w:t>
      </w:r>
      <w:r>
        <w:t>i Rozwoju.</w:t>
      </w:r>
    </w:p>
    <w:p w14:paraId="3A4A1D48" w14:textId="5F06476C" w:rsidR="00C06569" w:rsidRPr="00BE5C8C" w:rsidRDefault="00C06569" w:rsidP="000535D3">
      <w:pPr>
        <w:spacing w:line="360" w:lineRule="auto"/>
        <w:jc w:val="center"/>
        <w:rPr>
          <w:b/>
          <w:bCs/>
        </w:rPr>
      </w:pPr>
      <w:r w:rsidRPr="00BE5C8C">
        <w:rPr>
          <w:b/>
          <w:bCs/>
        </w:rPr>
        <w:t xml:space="preserve">§ </w:t>
      </w:r>
      <w:r w:rsidR="00E736A7" w:rsidRPr="00BE5C8C">
        <w:rPr>
          <w:b/>
          <w:bCs/>
        </w:rPr>
        <w:t>5</w:t>
      </w:r>
    </w:p>
    <w:p w14:paraId="5448D68A" w14:textId="24B80803" w:rsidR="00B86FC4" w:rsidRDefault="00C06569" w:rsidP="000535D3">
      <w:pPr>
        <w:spacing w:line="360" w:lineRule="auto"/>
      </w:pPr>
      <w:r>
        <w:t>Uchwała wchodzi w życie z dniem podjęci</w:t>
      </w:r>
      <w:r w:rsidR="005741D6">
        <w:t xml:space="preserve">a. </w:t>
      </w:r>
    </w:p>
    <w:p w14:paraId="0F1E6964" w14:textId="77777777" w:rsidR="005741D6" w:rsidRDefault="005741D6" w:rsidP="000535D3">
      <w:pPr>
        <w:spacing w:line="360" w:lineRule="auto"/>
      </w:pPr>
    </w:p>
    <w:p w14:paraId="3B124391" w14:textId="77777777" w:rsidR="005741D6" w:rsidRDefault="005741D6" w:rsidP="000535D3">
      <w:pPr>
        <w:spacing w:line="360" w:lineRule="auto"/>
      </w:pPr>
    </w:p>
    <w:p w14:paraId="1035F500" w14:textId="77777777" w:rsidR="00B86FC4" w:rsidRDefault="00B86FC4" w:rsidP="000535D3">
      <w:pPr>
        <w:spacing w:line="360" w:lineRule="auto"/>
      </w:pPr>
    </w:p>
    <w:p w14:paraId="31582893" w14:textId="77777777" w:rsidR="00C06569" w:rsidRDefault="00C06569" w:rsidP="00C06569"/>
    <w:p w14:paraId="3C2499B6" w14:textId="77777777" w:rsidR="000535D3" w:rsidRDefault="000535D3" w:rsidP="00C06569"/>
    <w:p w14:paraId="6BEBED7E" w14:textId="77777777" w:rsidR="00C06569" w:rsidRPr="00C06569" w:rsidRDefault="00C06569" w:rsidP="00C06569">
      <w:pPr>
        <w:ind w:left="4248" w:firstLine="708"/>
        <w:rPr>
          <w:b/>
          <w:bCs/>
        </w:rPr>
      </w:pPr>
      <w:r w:rsidRPr="00C06569">
        <w:rPr>
          <w:b/>
          <w:bCs/>
        </w:rPr>
        <w:t>Zarząd Powiatu Mławskiego:</w:t>
      </w:r>
    </w:p>
    <w:p w14:paraId="5502F475" w14:textId="77777777" w:rsidR="00C06569" w:rsidRDefault="00C06569" w:rsidP="00C06569">
      <w:pPr>
        <w:ind w:left="4248"/>
      </w:pPr>
      <w:r>
        <w:t>1. Witold Okumski………….............................</w:t>
      </w:r>
    </w:p>
    <w:p w14:paraId="6D6905BE" w14:textId="084863D8" w:rsidR="00C06569" w:rsidRDefault="00C06569" w:rsidP="00C06569">
      <w:pPr>
        <w:ind w:left="4248"/>
      </w:pPr>
      <w:r>
        <w:t xml:space="preserve">2. Tomasz Robert </w:t>
      </w:r>
      <w:proofErr w:type="spellStart"/>
      <w:r>
        <w:t>Chodubski</w:t>
      </w:r>
      <w:proofErr w:type="spellEnd"/>
      <w:r>
        <w:t>……………………..</w:t>
      </w:r>
    </w:p>
    <w:p w14:paraId="710E30AC" w14:textId="78D3F3AD" w:rsidR="00C06569" w:rsidRDefault="00C06569" w:rsidP="00C06569">
      <w:pPr>
        <w:ind w:left="4248"/>
      </w:pPr>
      <w:r>
        <w:t>3. Maciej Jakubowski ……………………………….</w:t>
      </w:r>
    </w:p>
    <w:p w14:paraId="486E30FE" w14:textId="2BEAD6B3" w:rsidR="00C06569" w:rsidRDefault="00C06569" w:rsidP="00C06569">
      <w:pPr>
        <w:ind w:left="4248"/>
      </w:pPr>
      <w:r>
        <w:t>4. Artur Kacprzak ..…………………………………….</w:t>
      </w:r>
    </w:p>
    <w:p w14:paraId="4F7FC5DA" w14:textId="6B93CE72" w:rsidR="00C06569" w:rsidRDefault="00C06569" w:rsidP="00C06569">
      <w:pPr>
        <w:ind w:left="4248"/>
      </w:pPr>
      <w:r>
        <w:t>5. Jacek Szlachta ……………………………………….</w:t>
      </w:r>
    </w:p>
    <w:sectPr w:rsidR="00C0656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D56DA" w14:textId="77777777" w:rsidR="00121A2F" w:rsidRDefault="00121A2F" w:rsidP="000535D3">
      <w:pPr>
        <w:spacing w:after="0" w:line="240" w:lineRule="auto"/>
      </w:pPr>
      <w:r>
        <w:separator/>
      </w:r>
    </w:p>
  </w:endnote>
  <w:endnote w:type="continuationSeparator" w:id="0">
    <w:p w14:paraId="5B10B85F" w14:textId="77777777" w:rsidR="00121A2F" w:rsidRDefault="00121A2F" w:rsidP="00053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1810465"/>
      <w:docPartObj>
        <w:docPartGallery w:val="Page Numbers (Bottom of Page)"/>
        <w:docPartUnique/>
      </w:docPartObj>
    </w:sdtPr>
    <w:sdtContent>
      <w:p w14:paraId="6C12B6EE" w14:textId="2952DC9D" w:rsidR="000535D3" w:rsidRDefault="000535D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C31D12" w14:textId="77777777" w:rsidR="000535D3" w:rsidRDefault="000535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38693" w14:textId="77777777" w:rsidR="00121A2F" w:rsidRDefault="00121A2F" w:rsidP="000535D3">
      <w:pPr>
        <w:spacing w:after="0" w:line="240" w:lineRule="auto"/>
      </w:pPr>
      <w:r>
        <w:separator/>
      </w:r>
    </w:p>
  </w:footnote>
  <w:footnote w:type="continuationSeparator" w:id="0">
    <w:p w14:paraId="276B79EE" w14:textId="77777777" w:rsidR="00121A2F" w:rsidRDefault="00121A2F" w:rsidP="000535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721"/>
    <w:rsid w:val="000535D3"/>
    <w:rsid w:val="0007654B"/>
    <w:rsid w:val="000770B3"/>
    <w:rsid w:val="00121A2F"/>
    <w:rsid w:val="00125F2B"/>
    <w:rsid w:val="00166D3C"/>
    <w:rsid w:val="00176562"/>
    <w:rsid w:val="00213AE3"/>
    <w:rsid w:val="00217D20"/>
    <w:rsid w:val="00253672"/>
    <w:rsid w:val="00276249"/>
    <w:rsid w:val="003075A0"/>
    <w:rsid w:val="00310966"/>
    <w:rsid w:val="003C1063"/>
    <w:rsid w:val="00414352"/>
    <w:rsid w:val="00511AE0"/>
    <w:rsid w:val="00533A22"/>
    <w:rsid w:val="005459D8"/>
    <w:rsid w:val="005521BE"/>
    <w:rsid w:val="005741D6"/>
    <w:rsid w:val="005837A6"/>
    <w:rsid w:val="006F54A7"/>
    <w:rsid w:val="0071057A"/>
    <w:rsid w:val="0075331C"/>
    <w:rsid w:val="007A7721"/>
    <w:rsid w:val="00834D78"/>
    <w:rsid w:val="00890899"/>
    <w:rsid w:val="008B0346"/>
    <w:rsid w:val="008E5DCE"/>
    <w:rsid w:val="00913A9C"/>
    <w:rsid w:val="009A4E23"/>
    <w:rsid w:val="00A71783"/>
    <w:rsid w:val="00B378B1"/>
    <w:rsid w:val="00B56578"/>
    <w:rsid w:val="00B86FC4"/>
    <w:rsid w:val="00B90648"/>
    <w:rsid w:val="00BB3376"/>
    <w:rsid w:val="00BD0F0D"/>
    <w:rsid w:val="00BE1589"/>
    <w:rsid w:val="00BE5C8C"/>
    <w:rsid w:val="00C06569"/>
    <w:rsid w:val="00C76B63"/>
    <w:rsid w:val="00D07E72"/>
    <w:rsid w:val="00E736A7"/>
    <w:rsid w:val="00EE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317A0"/>
  <w15:chartTrackingRefBased/>
  <w15:docId w15:val="{385C8342-7E60-4E96-904B-BEEF312A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A77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7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77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77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77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A77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77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77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77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77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77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77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772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772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A772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772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772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772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A77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A7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77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A77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A7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A772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A772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A772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77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772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A7721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53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35D3"/>
  </w:style>
  <w:style w:type="paragraph" w:styleId="Stopka">
    <w:name w:val="footer"/>
    <w:basedOn w:val="Normalny"/>
    <w:link w:val="StopkaZnak"/>
    <w:uiPriority w:val="99"/>
    <w:unhideWhenUsed/>
    <w:rsid w:val="00053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1ADE8-7459-49C1-B8F0-7EEE3513E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1258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Tąporowska</dc:creator>
  <cp:keywords/>
  <dc:description/>
  <cp:lastModifiedBy>Karolina Tąporowska</cp:lastModifiedBy>
  <cp:revision>8</cp:revision>
  <cp:lastPrinted>2025-02-27T11:58:00Z</cp:lastPrinted>
  <dcterms:created xsi:type="dcterms:W3CDTF">2025-02-24T13:04:00Z</dcterms:created>
  <dcterms:modified xsi:type="dcterms:W3CDTF">2025-03-03T13:20:00Z</dcterms:modified>
</cp:coreProperties>
</file>